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80403C">
        <w:t xml:space="preserve"> </w:t>
      </w:r>
      <w:r w:rsidR="0080403C" w:rsidRPr="0080403C">
        <w:rPr>
          <w:sz w:val="28"/>
          <w:u w:val="single"/>
        </w:rPr>
        <w:t>SCHS Academy of Finance</w:t>
      </w:r>
      <w:r w:rsidR="0080403C" w:rsidRPr="0080403C">
        <w:rPr>
          <w:sz w:val="28"/>
        </w:rPr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80403C">
        <w:rPr>
          <w:b/>
          <w:sz w:val="24"/>
          <w:szCs w:val="24"/>
        </w:rPr>
        <w:t xml:space="preserve">: </w:t>
      </w:r>
      <w:r w:rsidR="0080403C" w:rsidRPr="0080403C">
        <w:rPr>
          <w:sz w:val="28"/>
          <w:u w:val="single"/>
        </w:rPr>
        <w:t>Spruce Creek High</w:t>
      </w:r>
      <w:r w:rsidR="0080403C">
        <w:rPr>
          <w:b/>
          <w:sz w:val="24"/>
          <w:szCs w:val="24"/>
        </w:rPr>
        <w:t xml:space="preserve"> 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="0080403C">
        <w:rPr>
          <w:b/>
          <w:sz w:val="24"/>
          <w:szCs w:val="24"/>
        </w:rPr>
        <w:t xml:space="preserve">: </w:t>
      </w:r>
      <w:r w:rsidR="0080403C" w:rsidRPr="0080403C">
        <w:rPr>
          <w:sz w:val="28"/>
          <w:u w:val="single"/>
        </w:rPr>
        <w:t>Weekly</w:t>
      </w:r>
      <w:r w:rsidR="0080403C">
        <w:rPr>
          <w:sz w:val="28"/>
          <w:u w:val="single"/>
        </w:rPr>
        <w:t>, Tuesday’s at lunch</w:t>
      </w:r>
      <w:r w:rsidR="0080403C">
        <w:rPr>
          <w:sz w:val="28"/>
          <w:u w:val="single"/>
        </w:rPr>
        <w:tab/>
      </w:r>
      <w:r w:rsidR="0080403C">
        <w:rPr>
          <w:sz w:val="28"/>
          <w:u w:val="single"/>
        </w:rPr>
        <w:tab/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5F1848" w:rsidRDefault="0080403C" w:rsidP="0080403C">
      <w:pPr>
        <w:numPr>
          <w:ilvl w:val="0"/>
          <w:numId w:val="1"/>
        </w:numPr>
        <w:spacing w:line="240" w:lineRule="auto"/>
      </w:pPr>
      <w:r>
        <w:t>Susan Prospect</w:t>
      </w:r>
      <w:r w:rsidR="005F1848">
        <w:tab/>
      </w:r>
      <w:r w:rsidR="00651F60">
        <w:tab/>
      </w:r>
      <w:r w:rsidR="00651F60">
        <w:tab/>
      </w:r>
      <w:r w:rsidR="005F1848">
        <w:tab/>
      </w:r>
      <w:r w:rsidR="005F1848">
        <w:tab/>
      </w:r>
    </w:p>
    <w:p w:rsidR="005F1848" w:rsidRDefault="0080403C" w:rsidP="0080403C">
      <w:pPr>
        <w:numPr>
          <w:ilvl w:val="0"/>
          <w:numId w:val="1"/>
        </w:numPr>
        <w:spacing w:line="240" w:lineRule="auto"/>
      </w:pPr>
      <w:r>
        <w:t>Cathy Burgess</w:t>
      </w:r>
      <w:r w:rsidR="005F1848">
        <w:tab/>
      </w:r>
      <w:r w:rsidR="00651F60">
        <w:tab/>
      </w:r>
      <w:r w:rsidR="00651F60">
        <w:tab/>
      </w:r>
      <w:r w:rsidR="005F1848">
        <w:tab/>
      </w:r>
    </w:p>
    <w:p w:rsidR="005F1848" w:rsidRDefault="0080403C" w:rsidP="0080403C">
      <w:pPr>
        <w:numPr>
          <w:ilvl w:val="0"/>
          <w:numId w:val="1"/>
        </w:numPr>
        <w:spacing w:line="240" w:lineRule="auto"/>
      </w:pPr>
      <w:r>
        <w:t>Camilla Deutsch</w:t>
      </w:r>
      <w:r>
        <w:tab/>
      </w:r>
      <w:r>
        <w:tab/>
      </w:r>
      <w:r>
        <w:tab/>
      </w:r>
      <w:r w:rsidR="005F1848">
        <w:tab/>
      </w:r>
      <w:r w:rsidR="005F1848">
        <w:tab/>
      </w:r>
    </w:p>
    <w:p w:rsidR="0080403C" w:rsidRDefault="0080403C" w:rsidP="0080403C">
      <w:pPr>
        <w:numPr>
          <w:ilvl w:val="0"/>
          <w:numId w:val="1"/>
        </w:numPr>
        <w:spacing w:line="240" w:lineRule="auto"/>
      </w:pPr>
      <w:r>
        <w:t xml:space="preserve">Tracy </w:t>
      </w:r>
      <w:proofErr w:type="spellStart"/>
      <w:r>
        <w:t>Waligrosky</w:t>
      </w:r>
      <w:proofErr w:type="spellEnd"/>
    </w:p>
    <w:p w:rsidR="0080403C" w:rsidRDefault="0080403C" w:rsidP="0080403C">
      <w:pPr>
        <w:numPr>
          <w:ilvl w:val="0"/>
          <w:numId w:val="1"/>
        </w:numPr>
        <w:spacing w:line="240" w:lineRule="auto"/>
      </w:pPr>
      <w:r>
        <w:t>Leesa Holloway</w:t>
      </w:r>
    </w:p>
    <w:p w:rsidR="0080403C" w:rsidRDefault="0080403C" w:rsidP="0080403C">
      <w:pPr>
        <w:numPr>
          <w:ilvl w:val="0"/>
          <w:numId w:val="1"/>
        </w:numPr>
        <w:spacing w:line="240" w:lineRule="auto"/>
      </w:pPr>
      <w:r>
        <w:t>Jean Harms</w:t>
      </w:r>
    </w:p>
    <w:p w:rsidR="0080403C" w:rsidRDefault="0080403C" w:rsidP="0080403C">
      <w:pPr>
        <w:numPr>
          <w:ilvl w:val="0"/>
          <w:numId w:val="1"/>
        </w:numPr>
        <w:spacing w:line="240" w:lineRule="auto"/>
      </w:pPr>
      <w:r>
        <w:t>Christy Grusauskas</w:t>
      </w:r>
    </w:p>
    <w:p w:rsidR="00FA616E" w:rsidRDefault="00651F60" w:rsidP="005F1848">
      <w:pPr>
        <w:spacing w:line="240" w:lineRule="auto"/>
      </w:pPr>
      <w:r>
        <w:tab/>
      </w:r>
      <w:r>
        <w:tab/>
      </w:r>
      <w:r>
        <w:tab/>
      </w:r>
      <w:r w:rsidR="005F1848">
        <w:tab/>
      </w:r>
      <w:r w:rsidR="005F1848">
        <w:tab/>
      </w:r>
      <w:r w:rsidR="005F1848">
        <w:tab/>
      </w:r>
      <w:r w:rsidR="005F1848">
        <w:tab/>
      </w:r>
      <w:r w:rsidR="005F1848">
        <w:tab/>
      </w:r>
    </w:p>
    <w:p w:rsidR="00FA616E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80403C" w:rsidRDefault="0080403C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Curriculum projects</w:t>
      </w:r>
    </w:p>
    <w:p w:rsidR="0080403C" w:rsidRDefault="0080403C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Individual Student Issues</w:t>
      </w:r>
    </w:p>
    <w:p w:rsidR="0080403C" w:rsidRDefault="0080403C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Upcoming Events of Academy</w:t>
      </w:r>
    </w:p>
    <w:p w:rsidR="0080403C" w:rsidRDefault="0080403C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Grading</w:t>
      </w:r>
    </w:p>
    <w:p w:rsidR="0080403C" w:rsidRPr="0080403C" w:rsidRDefault="0080403C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Planning</w:t>
      </w:r>
    </w:p>
    <w:p w:rsidR="0041467E" w:rsidRDefault="0041467E" w:rsidP="0041467E">
      <w:pPr>
        <w:spacing w:line="240" w:lineRule="auto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 xml:space="preserve">Additional </w:t>
      </w:r>
      <w:r w:rsidRPr="00FD6CA7">
        <w:rPr>
          <w:b/>
          <w:sz w:val="24"/>
          <w:szCs w:val="24"/>
          <w:u w:val="single"/>
        </w:rPr>
        <w:t xml:space="preserve"> items</w:t>
      </w:r>
      <w:proofErr w:type="gramEnd"/>
      <w:r w:rsidRPr="00FD6CA7">
        <w:rPr>
          <w:b/>
          <w:sz w:val="24"/>
          <w:szCs w:val="24"/>
          <w:u w:val="single"/>
        </w:rPr>
        <w:t>:</w:t>
      </w:r>
    </w:p>
    <w:p w:rsidR="0080403C" w:rsidRDefault="0080403C" w:rsidP="005F1848">
      <w:pPr>
        <w:spacing w:line="240" w:lineRule="auto"/>
      </w:pPr>
      <w:r>
        <w:t>Susan Prospect and Christy Grusauskas attended the NAF Summer Institute for 3 days in July 2010, Philadelphia, PA</w:t>
      </w:r>
    </w:p>
    <w:p w:rsidR="005F1848" w:rsidRDefault="0041467E" w:rsidP="005F1848">
      <w:pPr>
        <w:spacing w:line="240" w:lineRule="auto"/>
      </w:pPr>
      <w:r>
        <w:t xml:space="preserve">All </w:t>
      </w:r>
      <w:proofErr w:type="gramStart"/>
      <w:r>
        <w:t xml:space="preserve">teachers </w:t>
      </w:r>
      <w:r w:rsidR="0080403C">
        <w:t xml:space="preserve"> </w:t>
      </w:r>
      <w:r>
        <w:t>participated</w:t>
      </w:r>
      <w:proofErr w:type="gramEnd"/>
      <w:r>
        <w:t xml:space="preserve"> in team building dinner at </w:t>
      </w:r>
      <w:proofErr w:type="spellStart"/>
      <w:r>
        <w:t>Tekaya</w:t>
      </w:r>
      <w:proofErr w:type="spellEnd"/>
      <w:r>
        <w:t xml:space="preserve"> (Port Orange Pavilion Japanese Restaurant) in January, 2011.</w:t>
      </w:r>
    </w:p>
    <w:p w:rsidR="0041467E" w:rsidRDefault="0041467E" w:rsidP="005F1848">
      <w:pPr>
        <w:spacing w:line="240" w:lineRule="auto"/>
      </w:pPr>
      <w:r>
        <w:t>All teachers participated in senior AOF end of year banquet and awards program.</w:t>
      </w:r>
    </w:p>
    <w:sectPr w:rsidR="0041467E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03C" w:rsidRDefault="0080403C" w:rsidP="00403A7C">
      <w:pPr>
        <w:spacing w:after="0" w:line="240" w:lineRule="auto"/>
      </w:pPr>
      <w:r>
        <w:separator/>
      </w:r>
    </w:p>
  </w:endnote>
  <w:endnote w:type="continuationSeparator" w:id="0">
    <w:p w:rsidR="0080403C" w:rsidRDefault="0080403C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03C" w:rsidRDefault="0080403C" w:rsidP="00403A7C">
      <w:pPr>
        <w:spacing w:after="0" w:line="240" w:lineRule="auto"/>
      </w:pPr>
      <w:r>
        <w:separator/>
      </w:r>
    </w:p>
  </w:footnote>
  <w:footnote w:type="continuationSeparator" w:id="0">
    <w:p w:rsidR="0080403C" w:rsidRDefault="0080403C" w:rsidP="00403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E198F"/>
    <w:multiLevelType w:val="hybridMultilevel"/>
    <w:tmpl w:val="6DDC0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242B15"/>
    <w:rsid w:val="00403A7C"/>
    <w:rsid w:val="0041467E"/>
    <w:rsid w:val="0042697D"/>
    <w:rsid w:val="005F1848"/>
    <w:rsid w:val="00651F60"/>
    <w:rsid w:val="007E385C"/>
    <w:rsid w:val="0080403C"/>
    <w:rsid w:val="00953A03"/>
    <w:rsid w:val="00A34DE8"/>
    <w:rsid w:val="00D8409C"/>
    <w:rsid w:val="00F456A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690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lfhollow</cp:lastModifiedBy>
  <cp:revision>2</cp:revision>
  <cp:lastPrinted>2010-01-20T19:11:00Z</cp:lastPrinted>
  <dcterms:created xsi:type="dcterms:W3CDTF">2011-05-13T19:17:00Z</dcterms:created>
  <dcterms:modified xsi:type="dcterms:W3CDTF">2011-05-13T19:17:00Z</dcterms:modified>
</cp:coreProperties>
</file>